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49" w:rsidRPr="00BD0282" w:rsidRDefault="00493B49" w:rsidP="00493B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493B49" w:rsidRPr="00BD0282" w:rsidRDefault="00493B49" w:rsidP="00493B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«РЖД детский сад № 74</w:t>
      </w:r>
      <w:r w:rsidRPr="00BD0282">
        <w:t>»</w:t>
      </w:r>
    </w:p>
    <w:p w:rsidR="00493B49" w:rsidRPr="00BD0282" w:rsidRDefault="00493B49" w:rsidP="00493B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493B49" w:rsidRPr="00466937" w:rsidRDefault="00493B49" w:rsidP="00493B49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493B49" w:rsidRPr="00FE6A8F" w:rsidRDefault="00493B49" w:rsidP="00493B4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493B49" w:rsidRPr="009B12F4" w:rsidRDefault="00493B49" w:rsidP="00493B4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>в «РЖД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493B49" w:rsidRPr="00977307" w:rsidRDefault="00493B49" w:rsidP="00493B49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493B49" w:rsidRPr="005C065E" w:rsidRDefault="00493B49" w:rsidP="00493B49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493B49" w:rsidRPr="00903082" w:rsidRDefault="00493B49" w:rsidP="00493B49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493B49" w:rsidRPr="002745BC" w:rsidRDefault="00493B49" w:rsidP="00493B49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493B49" w:rsidRDefault="00493B49" w:rsidP="00493B49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493B49" w:rsidRPr="00C92F63" w:rsidRDefault="00493B49" w:rsidP="00493B49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493B49" w:rsidRPr="006E3C1A" w:rsidTr="00E029B6">
        <w:trPr>
          <w:trHeight w:hRule="exact" w:val="281"/>
        </w:trPr>
        <w:tc>
          <w:tcPr>
            <w:tcW w:w="851" w:type="dxa"/>
          </w:tcPr>
          <w:p w:rsidR="00493B49" w:rsidRPr="00D61BE7" w:rsidRDefault="00493B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493B49" w:rsidRPr="00D61BE7" w:rsidRDefault="00493B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493B49" w:rsidRPr="00D61BE7" w:rsidRDefault="00493B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493B49" w:rsidRPr="003A39E9" w:rsidTr="00E029B6">
        <w:trPr>
          <w:trHeight w:val="282"/>
        </w:trPr>
        <w:tc>
          <w:tcPr>
            <w:tcW w:w="851" w:type="dxa"/>
          </w:tcPr>
          <w:p w:rsidR="00493B49" w:rsidRDefault="00493B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493B49" w:rsidRDefault="00493B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Михайлюка</w:t>
            </w:r>
            <w:proofErr w:type="spellEnd"/>
            <w:r>
              <w:rPr>
                <w:color w:val="000000"/>
                <w:spacing w:val="9"/>
              </w:rPr>
              <w:t xml:space="preserve"> Владимира</w:t>
            </w:r>
          </w:p>
        </w:tc>
        <w:tc>
          <w:tcPr>
            <w:tcW w:w="4677" w:type="dxa"/>
          </w:tcPr>
          <w:p w:rsidR="00493B49" w:rsidRDefault="00493B49" w:rsidP="00493B49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18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3</w:t>
            </w:r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2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493B49" w:rsidRPr="003A39E9" w:rsidTr="00E029B6">
        <w:trPr>
          <w:trHeight w:val="282"/>
        </w:trPr>
        <w:tc>
          <w:tcPr>
            <w:tcW w:w="851" w:type="dxa"/>
          </w:tcPr>
          <w:p w:rsidR="00493B49" w:rsidRDefault="00493B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493B49" w:rsidRDefault="00493B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Сандырева</w:t>
            </w:r>
            <w:proofErr w:type="spellEnd"/>
            <w:r>
              <w:rPr>
                <w:color w:val="000000"/>
                <w:spacing w:val="9"/>
              </w:rPr>
              <w:t xml:space="preserve"> Ивана</w:t>
            </w:r>
          </w:p>
        </w:tc>
        <w:tc>
          <w:tcPr>
            <w:tcW w:w="4677" w:type="dxa"/>
          </w:tcPr>
          <w:p w:rsidR="00493B49" w:rsidRPr="00484245" w:rsidRDefault="00493B49" w:rsidP="00493B49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20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3</w:t>
            </w:r>
            <w:bookmarkStart w:id="0" w:name="_GoBack"/>
            <w:bookmarkEnd w:id="0"/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15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 xml:space="preserve">- во </w:t>
      </w:r>
      <w:r>
        <w:rPr>
          <w:szCs w:val="18"/>
        </w:rPr>
        <w:t>вторую</w:t>
      </w:r>
      <w:r>
        <w:rPr>
          <w:szCs w:val="18"/>
        </w:rPr>
        <w:t xml:space="preserve"> младшую группу № </w:t>
      </w:r>
      <w:r>
        <w:rPr>
          <w:szCs w:val="18"/>
        </w:rPr>
        <w:t>3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493B49" w:rsidRPr="006E3C1A" w:rsidTr="00E029B6">
        <w:trPr>
          <w:trHeight w:hRule="exact" w:val="281"/>
        </w:trPr>
        <w:tc>
          <w:tcPr>
            <w:tcW w:w="851" w:type="dxa"/>
          </w:tcPr>
          <w:p w:rsidR="00493B49" w:rsidRPr="00D61BE7" w:rsidRDefault="00493B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493B49" w:rsidRPr="00D61BE7" w:rsidRDefault="00493B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493B49" w:rsidRPr="00D61BE7" w:rsidRDefault="00493B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493B49" w:rsidRPr="003A39E9" w:rsidTr="00E029B6">
        <w:trPr>
          <w:trHeight w:val="282"/>
        </w:trPr>
        <w:tc>
          <w:tcPr>
            <w:tcW w:w="851" w:type="dxa"/>
          </w:tcPr>
          <w:p w:rsidR="00493B49" w:rsidRDefault="00493B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493B49" w:rsidRDefault="00493B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Перстенюка</w:t>
            </w:r>
            <w:proofErr w:type="spellEnd"/>
            <w:r>
              <w:rPr>
                <w:color w:val="000000"/>
                <w:spacing w:val="9"/>
              </w:rPr>
              <w:t xml:space="preserve"> Тараса</w:t>
            </w:r>
          </w:p>
        </w:tc>
        <w:tc>
          <w:tcPr>
            <w:tcW w:w="4677" w:type="dxa"/>
          </w:tcPr>
          <w:p w:rsidR="00493B49" w:rsidRDefault="00493B49" w:rsidP="00493B49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10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493B49" w:rsidRDefault="00493B49" w:rsidP="00493B4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493B49" w:rsidRDefault="00493B49" w:rsidP="00493B49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9"/>
    <w:rsid w:val="00493B49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B4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493B49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9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B4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493B49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9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2025-04-09T01:02:00Z</dcterms:created>
  <dcterms:modified xsi:type="dcterms:W3CDTF">2025-04-09T01:04:00Z</dcterms:modified>
</cp:coreProperties>
</file>